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07" w:rsidRDefault="00207107" w:rsidP="00207107">
      <w:pPr>
        <w:spacing w:line="0" w:lineRule="atLeast"/>
        <w:jc w:val="center"/>
        <w:rPr>
          <w:b/>
          <w:sz w:val="23"/>
        </w:rPr>
      </w:pPr>
    </w:p>
    <w:p w:rsidR="00207107" w:rsidRDefault="00207107" w:rsidP="00207107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 ГРАФИК ПРОВЕДЕНИЯ ОЦЕНОЧНЫХ ПРОЦЕДУР</w:t>
      </w:r>
    </w:p>
    <w:p w:rsidR="00207107" w:rsidRDefault="00207107" w:rsidP="00207107">
      <w:pPr>
        <w:spacing w:line="2" w:lineRule="exact"/>
        <w:rPr>
          <w:sz w:val="20"/>
        </w:rPr>
      </w:pPr>
    </w:p>
    <w:p w:rsidR="00207107" w:rsidRDefault="00207107" w:rsidP="00207107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b/>
          <w:sz w:val="23"/>
        </w:rPr>
        <w:t>В МОУ Воскресенская ООШ 202</w:t>
      </w:r>
      <w:r w:rsidR="00EA5FC6">
        <w:rPr>
          <w:b/>
          <w:sz w:val="23"/>
        </w:rPr>
        <w:t>4</w:t>
      </w:r>
      <w:r>
        <w:rPr>
          <w:b/>
          <w:sz w:val="23"/>
        </w:rPr>
        <w:t>-202</w:t>
      </w:r>
      <w:r w:rsidR="00EA5FC6">
        <w:rPr>
          <w:b/>
          <w:sz w:val="23"/>
        </w:rPr>
        <w:t>5</w:t>
      </w:r>
      <w:r>
        <w:rPr>
          <w:b/>
          <w:sz w:val="23"/>
        </w:rPr>
        <w:t xml:space="preserve"> учебный год</w:t>
      </w:r>
    </w:p>
    <w:p w:rsidR="00207107" w:rsidRDefault="00207107" w:rsidP="00207107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 на 3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278"/>
        <w:gridCol w:w="443"/>
        <w:gridCol w:w="445"/>
        <w:gridCol w:w="390"/>
        <w:gridCol w:w="389"/>
        <w:gridCol w:w="402"/>
        <w:gridCol w:w="376"/>
        <w:gridCol w:w="389"/>
        <w:gridCol w:w="417"/>
        <w:gridCol w:w="362"/>
        <w:gridCol w:w="389"/>
        <w:gridCol w:w="389"/>
        <w:gridCol w:w="390"/>
        <w:gridCol w:w="389"/>
        <w:gridCol w:w="389"/>
        <w:gridCol w:w="390"/>
        <w:gridCol w:w="390"/>
        <w:gridCol w:w="389"/>
        <w:gridCol w:w="390"/>
        <w:gridCol w:w="389"/>
        <w:gridCol w:w="389"/>
        <w:gridCol w:w="390"/>
        <w:gridCol w:w="435"/>
        <w:gridCol w:w="343"/>
        <w:gridCol w:w="390"/>
        <w:gridCol w:w="389"/>
        <w:gridCol w:w="389"/>
        <w:gridCol w:w="411"/>
        <w:gridCol w:w="368"/>
        <w:gridCol w:w="389"/>
        <w:gridCol w:w="390"/>
        <w:gridCol w:w="389"/>
        <w:gridCol w:w="389"/>
        <w:gridCol w:w="390"/>
        <w:gridCol w:w="389"/>
        <w:gridCol w:w="389"/>
        <w:gridCol w:w="393"/>
        <w:gridCol w:w="437"/>
        <w:gridCol w:w="341"/>
        <w:gridCol w:w="376"/>
        <w:gridCol w:w="19"/>
      </w:tblGrid>
      <w:tr w:rsidR="004E141C" w:rsidTr="008329E5">
        <w:trPr>
          <w:gridAfter w:val="1"/>
          <w:wAfter w:w="19" w:type="dxa"/>
          <w:trHeight w:val="229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1C" w:rsidRDefault="004E141C" w:rsidP="00AB1A6C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1C" w:rsidRDefault="004E141C" w:rsidP="00AB1A6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январь</w:t>
            </w:r>
          </w:p>
          <w:p w:rsidR="004E141C" w:rsidRDefault="004E141C" w:rsidP="004E141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7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1C" w:rsidRDefault="004E141C" w:rsidP="00AB1A6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февраль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1C" w:rsidRDefault="004E141C" w:rsidP="004E141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март</w:t>
            </w:r>
          </w:p>
        </w:tc>
      </w:tr>
      <w:tr w:rsidR="006C722E" w:rsidTr="008329E5">
        <w:trPr>
          <w:trHeight w:val="14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207107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:rsidR="004E141C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4E141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</w:tr>
      <w:tr w:rsidR="006C722E" w:rsidTr="008329E5">
        <w:trPr>
          <w:cantSplit/>
          <w:trHeight w:val="60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EA5FC6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4E141C" w:rsidRDefault="00207107" w:rsidP="00AB1A6C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329E5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>ТКР</w:t>
            </w:r>
            <w:r w:rsidRPr="008329E5">
              <w:rPr>
                <w:rFonts w:eastAsia="Calibri"/>
                <w:sz w:val="16"/>
                <w:szCs w:val="16"/>
                <w:lang w:eastAsia="en-US"/>
              </w:rPr>
              <w:t xml:space="preserve"> ТПР </w:t>
            </w:r>
            <w:proofErr w:type="spellStart"/>
            <w:r w:rsidRPr="008329E5">
              <w:rPr>
                <w:rFonts w:eastAsia="Calibri"/>
                <w:sz w:val="16"/>
                <w:szCs w:val="16"/>
                <w:lang w:eastAsia="en-US"/>
              </w:rPr>
              <w:t>Окр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329E5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 xml:space="preserve">ТКР  </w:t>
            </w:r>
            <w:r w:rsidRPr="008329E5">
              <w:rPr>
                <w:rFonts w:eastAsia="Calibri"/>
                <w:sz w:val="16"/>
                <w:szCs w:val="16"/>
                <w:lang w:eastAsia="en-US"/>
              </w:rPr>
              <w:t>Рус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329E5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329E5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 xml:space="preserve">ТПР  </w:t>
            </w:r>
            <w:r w:rsidRPr="008329E5">
              <w:rPr>
                <w:rFonts w:eastAsia="Calibri"/>
                <w:sz w:val="16"/>
                <w:szCs w:val="16"/>
                <w:lang w:eastAsia="en-US"/>
              </w:rPr>
              <w:t>ЛЧ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329E5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 xml:space="preserve">ТКР </w:t>
            </w:r>
            <w:proofErr w:type="spellStart"/>
            <w:r w:rsidRPr="008329E5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>М</w:t>
            </w:r>
            <w:r w:rsidRPr="008329E5">
              <w:rPr>
                <w:rFonts w:eastAsia="Calibri"/>
                <w:sz w:val="16"/>
                <w:szCs w:val="16"/>
                <w:lang w:eastAsia="en-US"/>
              </w:rPr>
              <w:t>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329E5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 xml:space="preserve">ТКР  </w:t>
            </w:r>
            <w:r w:rsidRPr="008329E5">
              <w:rPr>
                <w:rFonts w:eastAsia="Calibri"/>
                <w:sz w:val="16"/>
                <w:szCs w:val="16"/>
                <w:lang w:eastAsia="en-US"/>
              </w:rPr>
              <w:t>Рус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Pr="008329E5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8329E5">
              <w:rPr>
                <w:rFonts w:eastAsia="Calibri"/>
                <w:sz w:val="16"/>
                <w:szCs w:val="16"/>
                <w:lang w:eastAsia="en-US"/>
              </w:rPr>
              <w:t>ТПР  ЛЧ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1588" w:rsidTr="008329E5">
        <w:trPr>
          <w:cantSplit/>
          <w:trHeight w:val="11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Default="00EA5FC6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Pr="004E141C" w:rsidRDefault="00207107" w:rsidP="00AB1A6C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Pr="008329E5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Pr="008329E5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Pr="008329E5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Окр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Pr="008329E5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Pr="008329E5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8329E5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722E" w:rsidTr="00991AEF">
        <w:trPr>
          <w:cantSplit/>
          <w:trHeight w:val="11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991AEF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991AEF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1588" w:rsidTr="00E21BA3">
        <w:trPr>
          <w:cantSplit/>
          <w:trHeight w:val="11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991AEF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E21BA3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E21BA3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r w:rsidR="00991AEF">
              <w:rPr>
                <w:rFonts w:eastAsia="Calibri"/>
                <w:sz w:val="16"/>
                <w:szCs w:val="16"/>
                <w:lang w:eastAsia="en-US"/>
              </w:rPr>
              <w:t xml:space="preserve"> Рус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E21BA3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1588" w:rsidTr="00072485">
        <w:trPr>
          <w:cantSplit/>
          <w:trHeight w:val="11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7248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E21BA3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r w:rsidR="00072485">
              <w:rPr>
                <w:rFonts w:eastAsia="Calibri"/>
                <w:sz w:val="16"/>
                <w:szCs w:val="16"/>
                <w:lang w:eastAsia="en-US"/>
              </w:rPr>
              <w:t>Лит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7248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1588" w:rsidTr="00072485">
        <w:trPr>
          <w:cantSplit/>
          <w:trHeight w:val="11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7248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1588" w:rsidTr="00072485">
        <w:trPr>
          <w:cantSplit/>
          <w:trHeight w:val="11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7248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B1588" w:rsidTr="008329E5">
        <w:trPr>
          <w:cantSplit/>
          <w:trHeight w:val="112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FC6" w:rsidRDefault="00EA5FC6" w:rsidP="00AB1A6C">
            <w:pPr>
              <w:spacing w:line="8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A5FC6" w:rsidRDefault="00EA5FC6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07107" w:rsidRDefault="00207107" w:rsidP="00207107">
      <w:pPr>
        <w:rPr>
          <w:rFonts w:eastAsia="Calibri"/>
          <w:sz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595"/>
        <w:gridCol w:w="461"/>
        <w:gridCol w:w="508"/>
        <w:gridCol w:w="524"/>
        <w:gridCol w:w="425"/>
        <w:gridCol w:w="425"/>
        <w:gridCol w:w="451"/>
        <w:gridCol w:w="484"/>
        <w:gridCol w:w="484"/>
        <w:gridCol w:w="485"/>
        <w:gridCol w:w="484"/>
        <w:gridCol w:w="484"/>
        <w:gridCol w:w="485"/>
        <w:gridCol w:w="1080"/>
      </w:tblGrid>
      <w:tr w:rsidR="00207107" w:rsidTr="004E141C">
        <w:trPr>
          <w:trHeight w:val="23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07" w:rsidRDefault="00207107" w:rsidP="00AB1A6C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ласс</w:t>
            </w:r>
            <w:proofErr w:type="spellEnd"/>
          </w:p>
        </w:tc>
        <w:tc>
          <w:tcPr>
            <w:tcW w:w="7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март                                                итого                                                                                  </w:t>
            </w:r>
          </w:p>
        </w:tc>
      </w:tr>
      <w:tr w:rsidR="004E141C" w:rsidTr="004E141C">
        <w:trPr>
          <w:trHeight w:val="31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13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14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17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4E141C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4E141C">
              <w:rPr>
                <w:rFonts w:eastAsia="Calibri"/>
                <w:b/>
                <w:sz w:val="20"/>
                <w:lang w:eastAsia="en-US"/>
              </w:rPr>
              <w:t>21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4E141C" w:rsidRDefault="00207107" w:rsidP="00AB1A6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rPr>
                <w:rFonts w:eastAsia="Calibri"/>
                <w:lang w:eastAsia="en-US"/>
              </w:rPr>
            </w:pPr>
          </w:p>
        </w:tc>
      </w:tr>
      <w:tr w:rsidR="004E141C" w:rsidTr="008329E5">
        <w:trPr>
          <w:cantSplit/>
          <w:trHeight w:val="1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107" w:rsidRDefault="008329E5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4E141C" w:rsidTr="008329E5">
        <w:trPr>
          <w:cantSplit/>
          <w:trHeight w:val="1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Default="008329E5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ЛЧ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ЛЧ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107" w:rsidRDefault="008329E5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4E141C" w:rsidTr="00991AEF">
        <w:trPr>
          <w:cantSplit/>
          <w:trHeight w:val="1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991AEF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207107" w:rsidRDefault="00991AEF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E141C" w:rsidTr="004E141C">
        <w:trPr>
          <w:cantSplit/>
          <w:trHeight w:val="1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E141C" w:rsidTr="00072485">
        <w:trPr>
          <w:cantSplit/>
          <w:trHeight w:val="1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7248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Рус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bookmarkStart w:id="0" w:name="_GoBack"/>
        <w:bookmarkEnd w:id="0"/>
      </w:tr>
      <w:tr w:rsidR="004E141C" w:rsidTr="004E141C">
        <w:trPr>
          <w:cantSplit/>
          <w:trHeight w:val="1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E141C" w:rsidTr="00072485">
        <w:trPr>
          <w:cantSplit/>
          <w:trHeight w:val="1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7248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07107" w:rsidRDefault="00207107" w:rsidP="00207107"/>
    <w:p w:rsidR="00207107" w:rsidRDefault="00207107" w:rsidP="00207107"/>
    <w:p w:rsidR="00207107" w:rsidRDefault="00207107" w:rsidP="00207107"/>
    <w:p w:rsidR="008329E5" w:rsidRDefault="008329E5" w:rsidP="00207107">
      <w:pPr>
        <w:spacing w:after="240"/>
        <w:jc w:val="center"/>
        <w:rPr>
          <w:b/>
          <w:szCs w:val="28"/>
        </w:rPr>
      </w:pPr>
    </w:p>
    <w:p w:rsidR="008329E5" w:rsidRDefault="008329E5" w:rsidP="00207107">
      <w:pPr>
        <w:spacing w:after="240"/>
        <w:jc w:val="center"/>
        <w:rPr>
          <w:b/>
          <w:szCs w:val="28"/>
        </w:rPr>
      </w:pPr>
    </w:p>
    <w:p w:rsidR="00207107" w:rsidRDefault="00207107" w:rsidP="00207107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на 4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7"/>
        <w:gridCol w:w="374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  <w:gridCol w:w="374"/>
        <w:gridCol w:w="373"/>
        <w:gridCol w:w="374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  <w:gridCol w:w="373"/>
        <w:gridCol w:w="373"/>
        <w:gridCol w:w="374"/>
        <w:gridCol w:w="373"/>
        <w:gridCol w:w="373"/>
        <w:gridCol w:w="362"/>
        <w:gridCol w:w="16"/>
      </w:tblGrid>
      <w:tr w:rsidR="004E141C" w:rsidTr="004E141C">
        <w:trPr>
          <w:gridAfter w:val="1"/>
          <w:wAfter w:w="15" w:type="dxa"/>
          <w:trHeight w:val="5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1C" w:rsidRDefault="004E141C" w:rsidP="00AB1A6C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87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1C" w:rsidRDefault="004E141C" w:rsidP="004E141C">
            <w:pPr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                                                                  апрель</w:t>
            </w:r>
          </w:p>
        </w:tc>
        <w:tc>
          <w:tcPr>
            <w:tcW w:w="63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1C" w:rsidRDefault="004E141C" w:rsidP="004E141C">
            <w:pPr>
              <w:ind w:left="1587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май</w:t>
            </w:r>
          </w:p>
        </w:tc>
      </w:tr>
      <w:tr w:rsidR="00207107" w:rsidTr="00AB1A6C">
        <w:trPr>
          <w:trHeight w:val="1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4E141C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0A21">
              <w:rPr>
                <w:rFonts w:eastAsia="Calibri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D40A21" w:rsidRDefault="00991AEF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Pr="00991AEF" w:rsidRDefault="00991AEF" w:rsidP="00AB1A6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91AEF">
              <w:rPr>
                <w:rFonts w:eastAsia="Calibri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Default="00207107" w:rsidP="00AB1A6C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итого</w:t>
            </w:r>
          </w:p>
        </w:tc>
      </w:tr>
      <w:tr w:rsidR="00207107" w:rsidTr="008329E5">
        <w:trPr>
          <w:cantSplit/>
          <w:trHeight w:val="8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EA5FC6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ЛЧ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ЛЧ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П/А Муз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6C722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П/А  ИЗ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6C722E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П/А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Окр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П/А  МА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А  РУ</w:t>
            </w:r>
            <w:proofErr w:type="gramEnd"/>
          </w:p>
          <w:p w:rsidR="006C722E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6C722E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П/А  ЛЧ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2B1588" w:rsidTr="008329E5">
        <w:trPr>
          <w:cantSplit/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7" w:rsidRDefault="00EA5FC6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</w:t>
            </w:r>
            <w:r w:rsidRPr="008329E5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 xml:space="preserve">КР </w:t>
            </w:r>
            <w:proofErr w:type="spellStart"/>
            <w:r w:rsidRPr="008329E5">
              <w:rPr>
                <w:rFonts w:eastAsia="Calibri"/>
                <w:sz w:val="16"/>
                <w:szCs w:val="16"/>
                <w:shd w:val="clear" w:color="auto" w:fill="C6D9F1" w:themeFill="text2" w:themeFillTint="33"/>
                <w:lang w:eastAsia="en-US"/>
              </w:rPr>
              <w:t>Ма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ЛЧ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П/А Муз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П/А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Окр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Pr="00616015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П/А  ИЗ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П/А  МА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П/А  ЛЧ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8329E5" w:rsidP="008329E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П/А 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8329E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</w:tr>
      <w:tr w:rsidR="00207107" w:rsidTr="00991AEF">
        <w:trPr>
          <w:cantSplit/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9282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Pr="00B66C80" w:rsidRDefault="0009282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 БИО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92825" w:rsidP="000928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Ист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9282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991AEF" w:rsidP="0009282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991AEF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A5FC6" w:rsidTr="00E21BA3">
        <w:trPr>
          <w:cantSplit/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E21BA3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A955C0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A955C0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E21BA3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991AEF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A5FC6" w:rsidTr="00072485">
        <w:trPr>
          <w:cantSplit/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A955C0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Pr="00B66C80" w:rsidRDefault="00A955C0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7248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Лит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7248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A5FC6" w:rsidTr="00072485">
        <w:trPr>
          <w:cantSplit/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A955C0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РУС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A955C0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Ма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Pr="003834F1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2B1588"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B66C80" w:rsidRDefault="00207107" w:rsidP="00AB1A6C">
            <w:pPr>
              <w:ind w:left="113" w:right="113"/>
              <w:rPr>
                <w:rFonts w:ascii="Calibri" w:eastAsia="Calibri" w:hAnsi="Calibri" w:cs="Arial"/>
                <w:sz w:val="20"/>
                <w:highlight w:val="yellow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072485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A5FC6" w:rsidTr="00D5305D">
        <w:trPr>
          <w:cantSplit/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107" w:rsidRDefault="00207107" w:rsidP="00AB1A6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D5305D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B1588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07107" w:rsidRDefault="00D5305D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Рус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Pr="00B66C80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07107" w:rsidRDefault="00207107" w:rsidP="00AB1A6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207107" w:rsidRDefault="00207107" w:rsidP="00207107">
      <w:pPr>
        <w:rPr>
          <w:rFonts w:eastAsia="Calibri"/>
          <w:sz w:val="20"/>
        </w:rPr>
      </w:pPr>
    </w:p>
    <w:p w:rsidR="00207107" w:rsidRDefault="00207107" w:rsidP="00207107"/>
    <w:p w:rsidR="0010145F" w:rsidRDefault="0010145F"/>
    <w:sectPr w:rsidR="0010145F" w:rsidSect="006C722E">
      <w:pgSz w:w="16838" w:h="11906" w:orient="landscape"/>
      <w:pgMar w:top="284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107"/>
    <w:rsid w:val="00072485"/>
    <w:rsid w:val="00092825"/>
    <w:rsid w:val="000979A6"/>
    <w:rsid w:val="000B0273"/>
    <w:rsid w:val="0010145F"/>
    <w:rsid w:val="00207107"/>
    <w:rsid w:val="002B1588"/>
    <w:rsid w:val="003834F1"/>
    <w:rsid w:val="004E141C"/>
    <w:rsid w:val="006C722E"/>
    <w:rsid w:val="008329E5"/>
    <w:rsid w:val="00832E94"/>
    <w:rsid w:val="00991AEF"/>
    <w:rsid w:val="00A955C0"/>
    <w:rsid w:val="00BA4BCA"/>
    <w:rsid w:val="00C25BC0"/>
    <w:rsid w:val="00C31186"/>
    <w:rsid w:val="00D40A21"/>
    <w:rsid w:val="00D5305D"/>
    <w:rsid w:val="00E21BA3"/>
    <w:rsid w:val="00E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8442"/>
  <w15:docId w15:val="{06134539-2BC0-446F-86BC-3857D67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3747-6199-4028-B099-0E738EA0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</cp:lastModifiedBy>
  <cp:revision>12</cp:revision>
  <dcterms:created xsi:type="dcterms:W3CDTF">2023-12-05T10:32:00Z</dcterms:created>
  <dcterms:modified xsi:type="dcterms:W3CDTF">2025-01-17T11:45:00Z</dcterms:modified>
</cp:coreProperties>
</file>